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A64D" w14:textId="50E7C1C2" w:rsidR="00A107B9" w:rsidRDefault="00102AAF" w:rsidP="003303C4">
      <w:pPr>
        <w:ind w:left="426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bookmarkStart w:id="0" w:name="OLE_LINK2"/>
      <w:r>
        <w:rPr>
          <w:rStyle w:val="Aucun"/>
          <w:rFonts w:ascii="Arial" w:hAnsi="Arial"/>
          <w:b/>
          <w:bCs/>
          <w:sz w:val="28"/>
          <w:szCs w:val="28"/>
        </w:rPr>
        <w:t>CAFFA</w:t>
      </w:r>
    </w:p>
    <w:p w14:paraId="229BA740" w14:textId="43C8A903" w:rsidR="00A107B9" w:rsidRDefault="00102AAF">
      <w:pPr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Session 202</w:t>
      </w:r>
      <w:r w:rsidR="0034460D">
        <w:rPr>
          <w:rStyle w:val="Aucun"/>
          <w:rFonts w:ascii="Arial" w:hAnsi="Arial"/>
          <w:b/>
          <w:bCs/>
          <w:sz w:val="28"/>
          <w:szCs w:val="28"/>
        </w:rPr>
        <w:t>6</w:t>
      </w:r>
      <w:r>
        <w:rPr>
          <w:rStyle w:val="Aucun"/>
          <w:rFonts w:ascii="Arial" w:hAnsi="Arial"/>
          <w:b/>
          <w:bCs/>
          <w:sz w:val="28"/>
          <w:szCs w:val="28"/>
        </w:rPr>
        <w:t>-202</w:t>
      </w:r>
      <w:r w:rsidR="0034460D">
        <w:rPr>
          <w:rStyle w:val="Aucun"/>
          <w:rFonts w:ascii="Arial" w:hAnsi="Arial"/>
          <w:b/>
          <w:bCs/>
          <w:sz w:val="28"/>
          <w:szCs w:val="28"/>
        </w:rPr>
        <w:t>7</w:t>
      </w:r>
    </w:p>
    <w:p w14:paraId="486BFC78" w14:textId="77777777" w:rsidR="00A107B9" w:rsidRDefault="00A107B9">
      <w:pPr>
        <w:jc w:val="center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14:paraId="71C1669A" w14:textId="77777777" w:rsidR="00A107B9" w:rsidRDefault="00102AAF">
      <w:pPr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 xml:space="preserve">DOSSIER DE RECONNAISSANCE DES ACQUIS </w:t>
      </w:r>
    </w:p>
    <w:p w14:paraId="238A0813" w14:textId="37BB535B" w:rsidR="00A107B9" w:rsidRDefault="00102AAF">
      <w:pPr>
        <w:jc w:val="center"/>
        <w:rPr>
          <w:rStyle w:val="Aucun"/>
          <w:rFonts w:ascii="Arial" w:hAnsi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DE L’EXPÉRIENCE PROFESSIONNELLE</w:t>
      </w:r>
    </w:p>
    <w:p w14:paraId="28799C1B" w14:textId="77777777" w:rsidR="003303C4" w:rsidRDefault="003303C4">
      <w:pPr>
        <w:jc w:val="center"/>
        <w:rPr>
          <w:rStyle w:val="Aucun"/>
          <w:rFonts w:ascii="Arial" w:hAnsi="Arial"/>
          <w:b/>
          <w:bCs/>
          <w:sz w:val="32"/>
          <w:szCs w:val="32"/>
        </w:rPr>
      </w:pPr>
    </w:p>
    <w:p w14:paraId="3E4B4650" w14:textId="77777777" w:rsidR="003303C4" w:rsidRPr="003303C4" w:rsidRDefault="003303C4" w:rsidP="00330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164092"/>
        <w:rPr>
          <w:rFonts w:ascii="Roboto" w:hAnsi="Roboto"/>
          <w:color w:val="FFFFFF"/>
          <w:sz w:val="21"/>
          <w:szCs w:val="21"/>
          <w:bdr w:val="none" w:sz="0" w:space="0" w:color="auto"/>
        </w:rPr>
      </w:pPr>
      <w:r w:rsidRPr="003303C4">
        <w:rPr>
          <w:rFonts w:ascii="Roboto" w:hAnsi="Roboto"/>
          <w:color w:val="FFFFFF"/>
          <w:sz w:val="21"/>
          <w:szCs w:val="21"/>
          <w:bdr w:val="none" w:sz="0" w:space="0" w:color="auto"/>
        </w:rPr>
        <w:t>Décret n° 2015-885 du 20-7-2015 ; arrêté du 20-7-2015</w:t>
      </w:r>
    </w:p>
    <w:p w14:paraId="397A80AA" w14:textId="62EED9CA" w:rsidR="003303C4" w:rsidRDefault="003303C4" w:rsidP="003303C4">
      <w:pPr>
        <w:rPr>
          <w:rStyle w:val="Aucun"/>
          <w:rFonts w:ascii="Arial" w:hAnsi="Arial"/>
          <w:b/>
          <w:bCs/>
          <w:sz w:val="32"/>
          <w:szCs w:val="32"/>
        </w:rPr>
      </w:pPr>
      <w:r>
        <w:rPr>
          <w:rFonts w:ascii="Roboto" w:hAnsi="Roboto"/>
          <w:sz w:val="21"/>
          <w:szCs w:val="21"/>
        </w:rPr>
        <w:t>« L'entretien s'appuie sur un dossier fourni par le candidat lequel comprend un rapport d'activité (5 pages maximum hors annexes) et les rapports d'évaluation (administrative et pédagogique). »</w:t>
      </w:r>
    </w:p>
    <w:p w14:paraId="3A3004D5" w14:textId="77777777" w:rsidR="003303C4" w:rsidRDefault="003303C4">
      <w:pPr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01648A90" w14:textId="77777777" w:rsidR="00A107B9" w:rsidRDefault="00A107B9" w:rsidP="003303C4">
      <w:pPr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tbl>
      <w:tblPr>
        <w:tblStyle w:val="TableNormal"/>
        <w:tblW w:w="104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21"/>
        <w:gridCol w:w="2186"/>
      </w:tblGrid>
      <w:tr w:rsidR="00A107B9" w14:paraId="2D4449D0" w14:textId="77777777">
        <w:trPr>
          <w:trHeight w:val="2676"/>
        </w:trPr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80" w:type="dxa"/>
            </w:tcMar>
          </w:tcPr>
          <w:p w14:paraId="092458A2" w14:textId="77777777" w:rsidR="00A107B9" w:rsidRDefault="00A107B9">
            <w:pPr>
              <w:spacing w:line="276" w:lineRule="auto"/>
              <w:ind w:left="709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203F1104" w14:textId="2229EE99" w:rsidR="00A107B9" w:rsidRDefault="00102AAF" w:rsidP="008C5A59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CIVILITE : </w:t>
            </w:r>
          </w:p>
          <w:p w14:paraId="2E7C9A39" w14:textId="6B23DCD5" w:rsidR="00A107B9" w:rsidRDefault="00102AAF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NOM DE FAMILLE : </w:t>
            </w:r>
          </w:p>
          <w:p w14:paraId="7D355964" w14:textId="77777777" w:rsidR="00A107B9" w:rsidRDefault="00A107B9">
            <w:pPr>
              <w:spacing w:line="276" w:lineRule="auto"/>
              <w:ind w:left="709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0BFE1280" w14:textId="77777777" w:rsidR="008C5A59" w:rsidRDefault="00102AAF" w:rsidP="008C5A59">
            <w:pPr>
              <w:spacing w:line="276" w:lineRule="auto"/>
              <w:ind w:left="284"/>
              <w:rPr>
                <w:rStyle w:val="Aucun"/>
                <w:rFonts w:ascii="Arial" w:hAnsi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NOM D’USAGE : </w:t>
            </w:r>
          </w:p>
          <w:p w14:paraId="1CE1E845" w14:textId="77777777" w:rsidR="008C5A59" w:rsidRDefault="008C5A59" w:rsidP="008C5A59">
            <w:pPr>
              <w:spacing w:line="276" w:lineRule="auto"/>
              <w:ind w:left="284"/>
              <w:rPr>
                <w:rStyle w:val="Aucun"/>
                <w:rFonts w:ascii="Arial" w:hAnsi="Arial"/>
                <w:sz w:val="22"/>
                <w:szCs w:val="22"/>
              </w:rPr>
            </w:pPr>
          </w:p>
          <w:p w14:paraId="568D340A" w14:textId="77D6166A" w:rsidR="00A107B9" w:rsidRDefault="00102AAF" w:rsidP="008C5A59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Prénom(s) : </w:t>
            </w:r>
          </w:p>
          <w:p w14:paraId="02125A06" w14:textId="77777777" w:rsidR="00A107B9" w:rsidRDefault="00A107B9">
            <w:pPr>
              <w:tabs>
                <w:tab w:val="center" w:pos="4002"/>
              </w:tabs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15144B5C" w14:textId="23C8DB09" w:rsidR="00A107B9" w:rsidRDefault="00102AAF">
            <w:pPr>
              <w:tabs>
                <w:tab w:val="center" w:pos="4002"/>
              </w:tabs>
              <w:ind w:left="284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Fonction exercée :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BE39" w14:textId="2DD2852B" w:rsidR="00A107B9" w:rsidRDefault="00A107B9">
            <w:pPr>
              <w:jc w:val="center"/>
              <w:rPr>
                <w:rStyle w:val="Aucun"/>
                <w:rFonts w:ascii="Arial" w:eastAsia="Arial" w:hAnsi="Arial" w:cs="Arial"/>
                <w:color w:val="808080"/>
                <w:sz w:val="22"/>
                <w:szCs w:val="22"/>
                <w:u w:color="808080"/>
              </w:rPr>
            </w:pPr>
          </w:p>
          <w:p w14:paraId="5FDD6B38" w14:textId="77777777" w:rsidR="00A107B9" w:rsidRDefault="00A107B9">
            <w:pPr>
              <w:jc w:val="center"/>
              <w:rPr>
                <w:rStyle w:val="Aucun"/>
                <w:rFonts w:ascii="Arial" w:eastAsia="Arial" w:hAnsi="Arial" w:cs="Arial"/>
                <w:color w:val="808080"/>
                <w:sz w:val="22"/>
                <w:szCs w:val="22"/>
                <w:u w:color="808080"/>
              </w:rPr>
            </w:pPr>
          </w:p>
          <w:p w14:paraId="6CDB6DC6" w14:textId="77777777" w:rsidR="00A107B9" w:rsidRDefault="00A107B9">
            <w:pPr>
              <w:jc w:val="center"/>
            </w:pPr>
          </w:p>
          <w:p w14:paraId="4C672D5E" w14:textId="004B8935" w:rsidR="008C5A59" w:rsidRPr="008C5A59" w:rsidRDefault="008C5A59" w:rsidP="008C5A59"/>
        </w:tc>
      </w:tr>
    </w:tbl>
    <w:p w14:paraId="2FD08229" w14:textId="77777777" w:rsidR="00A107B9" w:rsidRDefault="00A107B9">
      <w:pPr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6D1E3150" w14:textId="77777777" w:rsidR="00A107B9" w:rsidRDefault="00102AAF" w:rsidP="003303C4">
      <w:pPr>
        <w:ind w:left="284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CARRIERE</w:t>
      </w:r>
    </w:p>
    <w:p w14:paraId="3A56C2C6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p w14:paraId="2D7AF162" w14:textId="77777777" w:rsidR="00A107B9" w:rsidRDefault="00102AAF" w:rsidP="003303C4">
      <w:pPr>
        <w:numPr>
          <w:ilvl w:val="0"/>
          <w:numId w:val="2"/>
        </w:numPr>
        <w:ind w:left="284"/>
        <w:rPr>
          <w:rFonts w:ascii="Arial" w:hAnsi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caps/>
          <w:sz w:val="20"/>
          <w:szCs w:val="20"/>
        </w:rPr>
        <w:t>PARCOURS PROFESSIONNELS</w:t>
      </w:r>
    </w:p>
    <w:p w14:paraId="608B1311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tblpX="696" w:tblpY="1"/>
        <w:tblOverlap w:val="never"/>
        <w:tblW w:w="10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2DB34255" w14:textId="77777777" w:rsidTr="001F24F8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F4D5" w14:textId="6B87A509" w:rsidR="00A107B9" w:rsidRPr="006A1536" w:rsidRDefault="006A1536" w:rsidP="003303C4">
            <w:pPr>
              <w:ind w:left="284"/>
              <w:rPr>
                <w:rFonts w:ascii="Arial" w:hAnsi="Arial" w:cs="Arial"/>
              </w:rPr>
            </w:pPr>
            <w:r w:rsidRPr="006A1536">
              <w:rPr>
                <w:rFonts w:ascii="Arial" w:hAnsi="Arial" w:cs="Arial"/>
              </w:rPr>
              <w:t xml:space="preserve"> </w:t>
            </w:r>
          </w:p>
        </w:tc>
      </w:tr>
      <w:tr w:rsidR="00A107B9" w14:paraId="0E537076" w14:textId="77777777" w:rsidTr="001F24F8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7E23" w14:textId="68042D6D" w:rsidR="008C5A59" w:rsidRPr="006A1536" w:rsidRDefault="008C5A59" w:rsidP="003303C4">
            <w:pPr>
              <w:ind w:left="284"/>
              <w:rPr>
                <w:rFonts w:ascii="Arial" w:hAnsi="Arial" w:cs="Arial"/>
              </w:rPr>
            </w:pPr>
          </w:p>
          <w:p w14:paraId="3467D497" w14:textId="4DD33006" w:rsidR="00A107B9" w:rsidRPr="006A1536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</w:tbl>
    <w:p w14:paraId="7040289D" w14:textId="77777777" w:rsidR="00A107B9" w:rsidRDefault="001F24F8" w:rsidP="003303C4">
      <w:pPr>
        <w:widowControl w:val="0"/>
        <w:ind w:left="284" w:hanging="588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br w:type="textWrapping" w:clear="all"/>
      </w:r>
    </w:p>
    <w:p w14:paraId="686314C8" w14:textId="77777777" w:rsidR="00A107B9" w:rsidRDefault="00A107B9" w:rsidP="003303C4">
      <w:pPr>
        <w:tabs>
          <w:tab w:val="left" w:pos="540"/>
        </w:tabs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p w14:paraId="3C211F56" w14:textId="77777777" w:rsidR="00A107B9" w:rsidRDefault="00102AAF" w:rsidP="003303C4">
      <w:pPr>
        <w:numPr>
          <w:ilvl w:val="0"/>
          <w:numId w:val="2"/>
        </w:numPr>
        <w:ind w:left="284"/>
        <w:rPr>
          <w:rFonts w:ascii="Arial" w:hAnsi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TITRES UNIVERSITAIRES, DIPLOMES, CONCOURS</w:t>
      </w:r>
    </w:p>
    <w:p w14:paraId="5DBC088C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10188" w:type="dxa"/>
        <w:tblInd w:w="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3CF7E38A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0AED" w14:textId="7E47486C" w:rsidR="00A107B9" w:rsidRPr="00DB63F5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  <w:tr w:rsidR="00A107B9" w14:paraId="2E51EBC0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0FCE1" w14:textId="4D149857" w:rsidR="00A107B9" w:rsidRPr="00DB63F5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</w:tbl>
    <w:p w14:paraId="17CDFE71" w14:textId="77777777" w:rsidR="00A107B9" w:rsidRDefault="00A107B9" w:rsidP="003303C4">
      <w:pPr>
        <w:widowControl w:val="0"/>
        <w:ind w:left="284" w:hanging="588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54A6F8C9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2"/>
          <w:szCs w:val="22"/>
        </w:rPr>
      </w:pPr>
    </w:p>
    <w:p w14:paraId="24A318A7" w14:textId="77777777" w:rsidR="00A107B9" w:rsidRDefault="00102AAF" w:rsidP="003303C4">
      <w:pPr>
        <w:numPr>
          <w:ilvl w:val="0"/>
          <w:numId w:val="3"/>
        </w:numPr>
        <w:rPr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Autres activités que le candidat voudrait porter à la connaissance du jury : </w:t>
      </w:r>
    </w:p>
    <w:tbl>
      <w:tblPr>
        <w:tblStyle w:val="TableNormal"/>
        <w:tblW w:w="10188" w:type="dxa"/>
        <w:tblInd w:w="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7EDD04FB" w14:textId="77777777">
        <w:trPr>
          <w:trHeight w:val="44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8C25" w14:textId="7EF68011" w:rsidR="008C5A59" w:rsidRPr="00DB63F5" w:rsidRDefault="008C5A5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  <w:p w14:paraId="2A0E3A3D" w14:textId="2A2525DC" w:rsidR="00A107B9" w:rsidRPr="00DB63F5" w:rsidRDefault="00A107B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</w:tc>
      </w:tr>
      <w:tr w:rsidR="00A107B9" w14:paraId="43C74F05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14B0" w14:textId="2239A199" w:rsidR="00A107B9" w:rsidRPr="00DB63F5" w:rsidRDefault="00A107B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</w:tc>
      </w:tr>
    </w:tbl>
    <w:p w14:paraId="502F5DAA" w14:textId="77777777" w:rsidR="00A107B9" w:rsidRDefault="00A107B9" w:rsidP="003303C4">
      <w:pPr>
        <w:widowControl w:val="0"/>
        <w:ind w:left="284"/>
      </w:pPr>
    </w:p>
    <w:p w14:paraId="44292AFC" w14:textId="71FB47C2" w:rsidR="00A107B9" w:rsidRDefault="00A107B9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4FFCE266" w14:textId="7E0C108D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FE3EC68" w14:textId="161C1D26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4F96E5F6" w14:textId="25895CA7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1B42D44" w14:textId="224FA596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649041F5" w14:textId="0FCDE524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68DC407C" w14:textId="34E9B2D7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047EB1FC" w14:textId="794C4C5B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7F1A3930" w14:textId="6CC02322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210CECF" w14:textId="29FD813D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bookmarkEnd w:id="0"/>
    <w:p w14:paraId="3C2F6103" w14:textId="77777777" w:rsidR="00A107B9" w:rsidRDefault="00102AAF" w:rsidP="00AB565E">
      <w:pPr>
        <w:pStyle w:val="Grilleclaire-Accent31"/>
        <w:ind w:left="0"/>
        <w:rPr>
          <w:rStyle w:val="Aucun"/>
          <w:rFonts w:ascii="Arial" w:eastAsia="Arial" w:hAnsi="Arial" w:cs="Arial"/>
          <w:b/>
          <w:bCs/>
          <w:caps/>
          <w:sz w:val="22"/>
          <w:szCs w:val="22"/>
        </w:rPr>
      </w:pPr>
      <w:r>
        <w:rPr>
          <w:rStyle w:val="Aucun"/>
          <w:rFonts w:ascii="Arial" w:hAnsi="Arial"/>
          <w:b/>
          <w:bCs/>
          <w:caps/>
          <w:sz w:val="22"/>
          <w:szCs w:val="22"/>
          <w:u w:val="single"/>
        </w:rPr>
        <w:lastRenderedPageBreak/>
        <w:t>VOTRE EXPERIENCE AU REGARD DU PROFIL RECHERCHE</w:t>
      </w:r>
    </w:p>
    <w:p w14:paraId="00A97999" w14:textId="77777777" w:rsidR="00A107B9" w:rsidRDefault="00102AAF" w:rsidP="00AB565E">
      <w:pPr>
        <w:rPr>
          <w:rStyle w:val="Aucun"/>
          <w:rFonts w:ascii="Arial" w:eastAsia="Arial" w:hAnsi="Arial" w:cs="Arial"/>
          <w:b/>
          <w:bCs/>
          <w:caps/>
          <w:sz w:val="22"/>
          <w:szCs w:val="22"/>
        </w:rPr>
      </w:pPr>
      <w:r>
        <w:rPr>
          <w:rStyle w:val="Aucun"/>
          <w:rFonts w:ascii="Arial" w:hAnsi="Arial"/>
          <w:b/>
          <w:bCs/>
          <w:caps/>
          <w:sz w:val="22"/>
          <w:szCs w:val="22"/>
        </w:rPr>
        <w:t>SELECTION DES ACTIVITES ANTERIEURES (education nationale ou autre) EN RAPPORT AVEC LEs fonctions de formateur :</w:t>
      </w:r>
    </w:p>
    <w:p w14:paraId="00AA9D54" w14:textId="77777777" w:rsidR="00A107B9" w:rsidRDefault="00102AAF" w:rsidP="00E12F1F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22"/>
          <w:szCs w:val="22"/>
        </w:rPr>
        <w:t xml:space="preserve">En se référant aux tableaux précédents, le candidat </w:t>
      </w:r>
      <w:r>
        <w:rPr>
          <w:rStyle w:val="Aucun"/>
          <w:rFonts w:ascii="Arial" w:hAnsi="Arial"/>
          <w:b/>
          <w:bCs/>
          <w:sz w:val="22"/>
          <w:szCs w:val="22"/>
          <w:u w:val="single"/>
        </w:rPr>
        <w:t>sélectionne</w:t>
      </w:r>
      <w:r w:rsidR="0088037C">
        <w:rPr>
          <w:rStyle w:val="Aucun"/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Style w:val="Aucun"/>
          <w:rFonts w:ascii="Arial" w:hAnsi="Arial"/>
          <w:b/>
          <w:bCs/>
          <w:sz w:val="22"/>
          <w:szCs w:val="22"/>
        </w:rPr>
        <w:t xml:space="preserve">TROIS missions ou fonctions </w:t>
      </w:r>
      <w:r>
        <w:rPr>
          <w:rStyle w:val="Aucun"/>
          <w:rFonts w:ascii="Arial" w:hAnsi="Arial"/>
          <w:sz w:val="22"/>
          <w:szCs w:val="22"/>
        </w:rPr>
        <w:t>MAXIMUM qui lui ont permis d’exercer des activités en relation directe avec les compétences d’un formateur.</w:t>
      </w:r>
    </w:p>
    <w:p w14:paraId="2C626294" w14:textId="77777777" w:rsidR="00A107B9" w:rsidRDefault="00A107B9">
      <w:pPr>
        <w:ind w:left="426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122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5"/>
        <w:gridCol w:w="5143"/>
        <w:gridCol w:w="3504"/>
      </w:tblGrid>
      <w:tr w:rsidR="00A107B9" w:rsidRPr="00194CDE" w14:paraId="793CE992" w14:textId="77777777" w:rsidTr="003303C4">
        <w:trPr>
          <w:trHeight w:val="66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9C8B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Emploi / fonction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E6AB5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PRINCIPALES ACTIVITES ET/OU TRAVAUX REALISES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7A9F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CompÉtences acquises</w:t>
            </w:r>
          </w:p>
        </w:tc>
      </w:tr>
      <w:tr w:rsidR="00A107B9" w14:paraId="0F90041A" w14:textId="77777777" w:rsidTr="003303C4">
        <w:trPr>
          <w:trHeight w:val="300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9AF1" w14:textId="7C2C7E5A" w:rsidR="00A107B9" w:rsidRDefault="00A107B9">
            <w:pPr>
              <w:tabs>
                <w:tab w:val="left" w:leader="dot" w:pos="8820"/>
              </w:tabs>
              <w:spacing w:before="120"/>
            </w:pP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7FE4" w14:textId="77777777" w:rsidR="00A107B9" w:rsidRDefault="00A107B9">
            <w:pPr>
              <w:tabs>
                <w:tab w:val="left" w:leader="dot" w:pos="8820"/>
              </w:tabs>
              <w:spacing w:before="120"/>
              <w:jc w:val="both"/>
            </w:pPr>
          </w:p>
          <w:p w14:paraId="3BE209B6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06F05A09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12597E5C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6135040F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2070BAF6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5250C863" w14:textId="6EF7D766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350F4995" w14:textId="2686B7C4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19449D7E" w14:textId="785AA298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481C876C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25FE6F7D" w14:textId="1FC1366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D4C2" w14:textId="3C480D8C" w:rsidR="00A107B9" w:rsidRDefault="00A107B9" w:rsidP="003303C4">
            <w:pPr>
              <w:pStyle w:val="Pardfaut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07B9" w14:paraId="1D27949B" w14:textId="77777777" w:rsidTr="003303C4">
        <w:trPr>
          <w:trHeight w:val="360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C1F2" w14:textId="556337D9" w:rsidR="00122FDB" w:rsidRPr="00DB4F79" w:rsidRDefault="00122FDB">
            <w:pPr>
              <w:widowControl w:val="0"/>
              <w:spacing w:after="240"/>
            </w:pP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CB82E50" w14:textId="128AFEC8" w:rsidR="008C5A59" w:rsidRDefault="008C5A59" w:rsidP="008C5A59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0D016EBF" w14:textId="77777777" w:rsidR="00A107B9" w:rsidRDefault="00A107B9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FD21BEE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08A9BE9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858B348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985044E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E73D1D2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DCEFF09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240DD36F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382AE92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D2531A6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AE2843C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F31818F" w14:textId="46EE9BF9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E5A3" w14:textId="795D0922" w:rsidR="00A107B9" w:rsidRDefault="00A107B9" w:rsidP="008C5A59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/>
              <w:ind w:left="15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7CC87E" w14:textId="77777777" w:rsidR="00A107B9" w:rsidRDefault="00A107B9">
      <w:pPr>
        <w:widowControl w:val="0"/>
        <w:jc w:val="center"/>
        <w:rPr>
          <w:rStyle w:val="Aucun"/>
          <w:rFonts w:ascii="Arial" w:eastAsia="Arial" w:hAnsi="Arial" w:cs="Arial"/>
          <w:sz w:val="22"/>
          <w:szCs w:val="22"/>
        </w:rPr>
      </w:pPr>
    </w:p>
    <w:p w14:paraId="58243681" w14:textId="77777777" w:rsidR="00A107B9" w:rsidRDefault="00A107B9">
      <w:pPr>
        <w:tabs>
          <w:tab w:val="left" w:pos="785"/>
        </w:tabs>
        <w:sectPr w:rsidR="00A107B9" w:rsidSect="00140976">
          <w:headerReference w:type="default" r:id="rId7"/>
          <w:footerReference w:type="default" r:id="rId8"/>
          <w:pgSz w:w="11900" w:h="16840"/>
          <w:pgMar w:top="720" w:right="720" w:bottom="720" w:left="720" w:header="0" w:footer="126" w:gutter="0"/>
          <w:cols w:space="720"/>
          <w:docGrid w:linePitch="326"/>
        </w:sectPr>
      </w:pPr>
    </w:p>
    <w:p w14:paraId="6102D63F" w14:textId="77777777" w:rsidR="00FF2629" w:rsidRPr="00FF2629" w:rsidRDefault="00102AAF" w:rsidP="00FF2629">
      <w:pPr>
        <w:rPr>
          <w:rStyle w:val="Aucun"/>
          <w:rFonts w:ascii="Arial" w:hAnsi="Arial" w:cs="Arial"/>
          <w:color w:val="auto"/>
          <w:sz w:val="20"/>
          <w:szCs w:val="20"/>
        </w:rPr>
      </w:pPr>
      <w:r w:rsidRPr="00FF2629">
        <w:rPr>
          <w:rStyle w:val="Aucun"/>
          <w:rFonts w:ascii="Arial" w:hAnsi="Arial" w:cs="Arial"/>
          <w:b/>
          <w:bCs/>
          <w:caps/>
          <w:sz w:val="20"/>
          <w:szCs w:val="20"/>
        </w:rPr>
        <w:lastRenderedPageBreak/>
        <w:t xml:space="preserve">rapport d’activitÉs : les acquis de l’experience professionnelle au regard du profil recherché </w:t>
      </w:r>
    </w:p>
    <w:p w14:paraId="25354423" w14:textId="5086DE16" w:rsidR="00FF2629" w:rsidRPr="00FF2629" w:rsidRDefault="00FF2629" w:rsidP="00FF2629">
      <w:pPr>
        <w:rPr>
          <w:rFonts w:ascii="Arial" w:hAnsi="Arial" w:cs="Arial"/>
          <w:color w:val="auto"/>
          <w:sz w:val="20"/>
          <w:szCs w:val="20"/>
        </w:rPr>
      </w:pPr>
      <w:r w:rsidRPr="00FF2629">
        <w:rPr>
          <w:rFonts w:ascii="Arial" w:hAnsi="Arial" w:cs="Arial"/>
          <w:sz w:val="20"/>
          <w:szCs w:val="20"/>
        </w:rPr>
        <w:t>Caractérisez les éléments qui constituent, selon vous, les acquis de votre expérience professionnelle et vos atouts au regard des connaissances, compétences et aptitudes recherchées (</w:t>
      </w:r>
      <w:r w:rsidRPr="00FF2629">
        <w:rPr>
          <w:rFonts w:ascii="Arial" w:hAnsi="Arial" w:cs="Arial"/>
          <w:b/>
          <w:sz w:val="20"/>
          <w:szCs w:val="20"/>
        </w:rPr>
        <w:t>en deux pages dactylographiées maximum – Arial 10</w:t>
      </w:r>
      <w:r w:rsidRPr="00FF2629">
        <w:rPr>
          <w:rFonts w:ascii="Arial" w:hAnsi="Arial" w:cs="Arial"/>
          <w:sz w:val="20"/>
          <w:szCs w:val="20"/>
        </w:rPr>
        <w:t>).</w:t>
      </w:r>
    </w:p>
    <w:p w14:paraId="797FA9F6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9BFE368" w14:textId="44E20A13" w:rsidR="000726E8" w:rsidRDefault="000726E8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EA956EA" w14:textId="31782AF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A145AE1" w14:textId="29EF693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A35584" w14:textId="7514853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F467348" w14:textId="3CC159E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A327CB" w14:textId="6E3A830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5C11C59" w14:textId="6C6971B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43DB06A" w14:textId="6DA5881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262629A" w14:textId="136D60D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6283EF1" w14:textId="31038E8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0807962" w14:textId="0BBD8D5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1E48D24" w14:textId="3807509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BAB27F2" w14:textId="402821C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EA52908" w14:textId="0124124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FDD85EE" w14:textId="5067E36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8B2FCC" w14:textId="42B56EF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56FBD7F" w14:textId="6AC585F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6B0D328" w14:textId="38A1869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7B424C5" w14:textId="44F366F8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8C203EC" w14:textId="561D47A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53BAF9" w14:textId="7338B75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1DEC9D1" w14:textId="3AF133C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25B9BB3" w14:textId="1F71166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074D78A" w14:textId="2D7DA17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7A87EB7" w14:textId="2612119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E38AE69" w14:textId="7F87B79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49B7766" w14:textId="2B403FA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AD5A01C" w14:textId="506C3AD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31A6727" w14:textId="06F43896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22B77CE" w14:textId="38A0053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DF4A741" w14:textId="5DC1631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F047580" w14:textId="491C962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8B92A29" w14:textId="2293587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9B674FA" w14:textId="37B24BD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E13AF8C" w14:textId="64427C2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5A1CC64" w14:textId="0B2B0B9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D67A174" w14:textId="5BA9A89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6B4C32E" w14:textId="2FB082E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19A5419" w14:textId="389912C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3734CDD" w14:textId="5958A6E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908E0D6" w14:textId="24A64C8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AD3C31F" w14:textId="48F1467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B283025" w14:textId="7FCBE62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C48BFBB" w14:textId="1DF03BE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4360380" w14:textId="47311A6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1CE66D0" w14:textId="264B166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9A722EB" w14:textId="0BF35F6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29E9CBA" w14:textId="69EF3D8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A19039F" w14:textId="4CACA37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60892C8" w14:textId="61F3C81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50E8FC" w14:textId="1B06ED5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3CB8AED" w14:textId="629D970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2B7441A" w14:textId="2A714E0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7CA92BE" w14:textId="116C721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860D75D" w14:textId="0FC9E45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F4ADD50" w14:textId="061926E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DF50691" w14:textId="0C099C1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7B575F8" w14:textId="377B889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4D965B" w14:textId="77777777" w:rsidR="00FF2629" w:rsidRDefault="00FF2629" w:rsidP="00FF2629">
      <w:pPr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>annexes </w:t>
      </w:r>
    </w:p>
    <w:p w14:paraId="69E83D5E" w14:textId="77777777" w:rsidR="00FF2629" w:rsidRPr="00FF2629" w:rsidRDefault="00FF2629" w:rsidP="00FF2629">
      <w:pPr>
        <w:jc w:val="both"/>
        <w:rPr>
          <w:rFonts w:ascii="Arial" w:hAnsi="Arial" w:cs="Arial"/>
          <w:bCs/>
          <w:sz w:val="20"/>
          <w:szCs w:val="20"/>
        </w:rPr>
      </w:pPr>
      <w:r w:rsidRPr="00FF2629">
        <w:rPr>
          <w:rFonts w:ascii="Arial" w:hAnsi="Arial" w:cs="Arial"/>
          <w:bCs/>
          <w:sz w:val="20"/>
          <w:szCs w:val="20"/>
        </w:rPr>
        <w:t xml:space="preserve">Vous pouvez joindre au présent dossier des documents ou travaux que vous auriez réalisés au cours de vos activités et qu’il vous paraîtrait pertinent de porter à la connaissance du jury, au regard de l’expérience professionnelle recherchée. Chaque document sera accompagné d’un </w:t>
      </w:r>
      <w:r w:rsidRPr="00FF2629">
        <w:rPr>
          <w:rFonts w:ascii="Arial" w:hAnsi="Arial" w:cs="Arial"/>
          <w:bCs/>
          <w:sz w:val="20"/>
          <w:szCs w:val="20"/>
          <w:u w:val="single"/>
        </w:rPr>
        <w:t>descriptif</w:t>
      </w:r>
      <w:r w:rsidRPr="00FF2629">
        <w:rPr>
          <w:rFonts w:ascii="Arial" w:hAnsi="Arial" w:cs="Arial"/>
          <w:bCs/>
          <w:sz w:val="20"/>
          <w:szCs w:val="20"/>
        </w:rPr>
        <w:t xml:space="preserve">. </w:t>
      </w:r>
    </w:p>
    <w:p w14:paraId="19347029" w14:textId="7777777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15B5D4C" w14:textId="09171F8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364EF22" w14:textId="7777777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81B23A1" w14:textId="7432BF7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9E8FCBE" w14:textId="5A34F93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D4A686F" w14:textId="6A954AE8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C678549" w14:textId="77777777" w:rsidR="00FF2629" w:rsidRPr="008875BF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1840D37" w14:textId="77777777" w:rsidR="00C90A3C" w:rsidRDefault="00C90A3C" w:rsidP="0086083D">
      <w:pPr>
        <w:tabs>
          <w:tab w:val="left" w:pos="709"/>
        </w:tabs>
        <w:jc w:val="center"/>
        <w:rPr>
          <w:rFonts w:ascii="Arial" w:eastAsia="Arial Unicode MS" w:hAnsi="Arial" w:cs="Arial"/>
          <w:bCs/>
          <w:iCs/>
          <w:sz w:val="20"/>
          <w:szCs w:val="20"/>
        </w:rPr>
      </w:pPr>
    </w:p>
    <w:p w14:paraId="41FBA7D5" w14:textId="77777777" w:rsidR="00A107B9" w:rsidRPr="0086083D" w:rsidRDefault="00102AAF" w:rsidP="0086083D">
      <w:pPr>
        <w:tabs>
          <w:tab w:val="left" w:pos="709"/>
        </w:tabs>
        <w:jc w:val="center"/>
        <w:rPr>
          <w:rStyle w:val="Aucun"/>
          <w:rFonts w:ascii="Arial" w:hAnsi="Arial" w:cs="Arial"/>
          <w:sz w:val="20"/>
          <w:szCs w:val="20"/>
        </w:rPr>
      </w:pPr>
      <w:r w:rsidRPr="000726E8">
        <w:rPr>
          <w:rStyle w:val="Aucun"/>
          <w:rFonts w:ascii="Arial" w:hAnsi="Arial" w:cs="Arial"/>
          <w:b/>
          <w:bCs/>
          <w:caps/>
          <w:sz w:val="20"/>
          <w:szCs w:val="20"/>
        </w:rPr>
        <w:t>annexe</w:t>
      </w:r>
      <w:r w:rsidR="009F469A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 N°1</w:t>
      </w:r>
    </w:p>
    <w:p w14:paraId="6E6280B3" w14:textId="77777777" w:rsidR="00A107B9" w:rsidRPr="008875BF" w:rsidRDefault="00A107B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3F05507" w14:textId="231FFA3A" w:rsidR="00A107B9" w:rsidRPr="00875F87" w:rsidRDefault="009F469A" w:rsidP="00875F87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DESCRIPTIF DU DOCUMENT : </w:t>
      </w:r>
    </w:p>
    <w:p w14:paraId="45FACD14" w14:textId="77777777" w:rsidR="00A107B9" w:rsidRPr="008875BF" w:rsidRDefault="00A107B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5F3E282" w14:textId="564C74EF" w:rsidR="00A107B9" w:rsidRDefault="00875F87" w:rsidP="00E12F1F">
      <w:pPr>
        <w:rPr>
          <w:rStyle w:val="Aucun"/>
          <w:rFonts w:eastAsia="Arial"/>
          <w:bC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TYPE DE DOCUMENT : </w:t>
      </w:r>
    </w:p>
    <w:p w14:paraId="4E2ED089" w14:textId="77777777" w:rsidR="008C5A59" w:rsidRPr="008875BF" w:rsidRDefault="008C5A5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08457FEE" w14:textId="7502FE32" w:rsidR="00A107B9" w:rsidRPr="00DB7392" w:rsidRDefault="00102AAF" w:rsidP="00E12F1F">
      <w:pPr>
        <w:rPr>
          <w:rStyle w:val="Aucun"/>
          <w:rFonts w:ascii="Arial" w:hAnsi="Arial" w:cs="Arial"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NOMBRE DE PAGE(S) DU DOCUMENT CHOISI</w:t>
      </w:r>
      <w:r w:rsidR="009F469A">
        <w:rPr>
          <w:rStyle w:val="Aucun"/>
          <w:rFonts w:ascii="Arial" w:hAnsi="Arial" w:cs="Arial"/>
          <w:b/>
          <w:bCs/>
          <w:caps/>
          <w:sz w:val="20"/>
          <w:szCs w:val="20"/>
        </w:rPr>
        <w:t> :</w:t>
      </w:r>
      <w:r w:rsidR="00875F87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D4973BF" w14:textId="77777777" w:rsidR="009F469A" w:rsidRPr="008875BF" w:rsidRDefault="009F469A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35EA5F9F" w14:textId="77777777" w:rsidR="00C90A3C" w:rsidRDefault="00102AAF" w:rsidP="00875F87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NATURE DES MISSIONS ET DES COMPETENCES :</w:t>
      </w:r>
    </w:p>
    <w:p w14:paraId="26B6DC58" w14:textId="09AC3575" w:rsidR="008A5A78" w:rsidRPr="00C90A3C" w:rsidRDefault="008A5A78" w:rsidP="008C5A59">
      <w:pPr>
        <w:rPr>
          <w:rStyle w:val="Aucun"/>
          <w:rFonts w:ascii="Arial" w:hAnsi="Arial" w:cs="Arial"/>
          <w:bCs/>
          <w:caps/>
          <w:sz w:val="20"/>
          <w:szCs w:val="20"/>
        </w:rPr>
      </w:pPr>
    </w:p>
    <w:p w14:paraId="502FE59F" w14:textId="77777777" w:rsidR="009F469A" w:rsidRPr="008875BF" w:rsidRDefault="009F469A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888F3CE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18FE0705" w14:textId="2E8B7CD5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46014D8" w14:textId="77777777" w:rsidR="00A107B9" w:rsidRPr="008875BF" w:rsidRDefault="00647D61" w:rsidP="00647D61">
      <w:pPr>
        <w:tabs>
          <w:tab w:val="left" w:pos="1693"/>
        </w:tabs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tab/>
      </w:r>
    </w:p>
    <w:p w14:paraId="550C8DFD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5DB015D9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47431819" w14:textId="77777777" w:rsidR="00A107B9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40050FE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4B301F47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2FB26DAC" w14:textId="4A1AD883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02F0F47B" w14:textId="77777777" w:rsidR="00391B91" w:rsidRDefault="00391B91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B2636A0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340A7B7B" w14:textId="77777777" w:rsidR="005B140C" w:rsidRDefault="005B140C" w:rsidP="005B140C">
      <w:pPr>
        <w:jc w:val="center"/>
        <w:rPr>
          <w:rStyle w:val="Aucun"/>
          <w:rFonts w:ascii="Arial" w:hAnsi="Arial" w:cs="Arial"/>
          <w:b/>
          <w:bCs/>
          <w:cap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>ANNEXE n°2</w:t>
      </w:r>
    </w:p>
    <w:p w14:paraId="112FF222" w14:textId="77777777" w:rsidR="005B140C" w:rsidRDefault="005B140C" w:rsidP="005B140C">
      <w:pPr>
        <w:jc w:val="center"/>
        <w:rPr>
          <w:rStyle w:val="Aucun"/>
          <w:rFonts w:ascii="Arial" w:hAnsi="Arial" w:cs="Arial"/>
          <w:b/>
          <w:bCs/>
          <w:caps/>
          <w:sz w:val="20"/>
          <w:szCs w:val="20"/>
        </w:rPr>
      </w:pPr>
    </w:p>
    <w:p w14:paraId="7768AAA9" w14:textId="77777777" w:rsidR="00ED4889" w:rsidRDefault="005B140C" w:rsidP="005B140C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DESCRIPTIF DU DOCUMENT</w:t>
      </w:r>
      <w:r>
        <w:rPr>
          <w:rStyle w:val="Aucun"/>
          <w:rFonts w:ascii="Arial" w:hAnsi="Arial" w:cs="Arial"/>
          <w:b/>
          <w:bCs/>
          <w:caps/>
          <w:sz w:val="20"/>
          <w:szCs w:val="20"/>
        </w:rPr>
        <w:t> :</w:t>
      </w:r>
    </w:p>
    <w:p w14:paraId="037932B2" w14:textId="77777777" w:rsidR="005B140C" w:rsidRPr="008875BF" w:rsidRDefault="005B140C" w:rsidP="005B140C">
      <w:pPr>
        <w:jc w:val="center"/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5221CAF" w14:textId="2657292B" w:rsidR="005B140C" w:rsidRDefault="005B140C" w:rsidP="005B140C">
      <w:pPr>
        <w:rPr>
          <w:rStyle w:val="Aucun"/>
          <w:rFonts w:ascii="Arial" w:hAnsi="Arial" w:cs="Arial"/>
          <w:bC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TYPE DE DOCUMENT : </w:t>
      </w:r>
    </w:p>
    <w:p w14:paraId="78D32418" w14:textId="77777777" w:rsidR="008C5A59" w:rsidRPr="008875BF" w:rsidRDefault="008C5A59" w:rsidP="005B140C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18B3596B" w14:textId="073EF115" w:rsidR="005B140C" w:rsidRPr="00ED4889" w:rsidRDefault="005B140C" w:rsidP="005B140C">
      <w:pPr>
        <w:rPr>
          <w:rStyle w:val="Aucun"/>
          <w:rFonts w:ascii="Arial" w:eastAsia="Arial" w:hAnsi="Arial" w:cs="Arial"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NOMBRE DE PAGE(S) DU DOCUMENT CHOISI : </w:t>
      </w:r>
    </w:p>
    <w:p w14:paraId="337A0A4E" w14:textId="77777777" w:rsidR="005B140C" w:rsidRPr="008875BF" w:rsidRDefault="005B140C" w:rsidP="005B140C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6BEA2128" w14:textId="77777777" w:rsidR="00ED4889" w:rsidRDefault="005B140C" w:rsidP="005B140C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NATURE DES MISSIONS ET DES COMPETENCES :</w:t>
      </w:r>
    </w:p>
    <w:p w14:paraId="048B128C" w14:textId="77777777" w:rsidR="005B140C" w:rsidRPr="00ED4889" w:rsidRDefault="005B140C" w:rsidP="005B140C">
      <w:pPr>
        <w:rPr>
          <w:rFonts w:ascii="Arial" w:hAnsi="Arial" w:cs="Arial"/>
          <w:sz w:val="20"/>
          <w:szCs w:val="20"/>
        </w:rPr>
      </w:pPr>
    </w:p>
    <w:p w14:paraId="6653393B" w14:textId="011477A4" w:rsidR="005B140C" w:rsidRDefault="005B140C" w:rsidP="005B140C">
      <w:pPr>
        <w:rPr>
          <w:rFonts w:ascii="Arial" w:hAnsi="Arial" w:cs="Arial"/>
          <w:sz w:val="20"/>
          <w:szCs w:val="20"/>
        </w:rPr>
      </w:pPr>
    </w:p>
    <w:p w14:paraId="21C78B5D" w14:textId="77777777" w:rsidR="005B140C" w:rsidRPr="008875BF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F3A3D15" w14:textId="77777777" w:rsidR="00A107B9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84647B6" w14:textId="77777777" w:rsidR="00263A12" w:rsidRDefault="00263A12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3B39FF56" w14:textId="77777777" w:rsidR="00263A12" w:rsidRDefault="00263A12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sectPr w:rsidR="00263A12" w:rsidSect="00C4760D">
      <w:headerReference w:type="default" r:id="rId9"/>
      <w:footerReference w:type="default" r:id="rId10"/>
      <w:pgSz w:w="11900" w:h="16840"/>
      <w:pgMar w:top="1418" w:right="1418" w:bottom="567" w:left="1418" w:header="0" w:footer="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0C5D" w14:textId="77777777" w:rsidR="00CD068E" w:rsidRDefault="00CD068E" w:rsidP="00A107B9">
      <w:r>
        <w:separator/>
      </w:r>
    </w:p>
  </w:endnote>
  <w:endnote w:type="continuationSeparator" w:id="0">
    <w:p w14:paraId="2D333360" w14:textId="77777777" w:rsidR="00CD068E" w:rsidRDefault="00CD068E" w:rsidP="00A1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4211" w14:textId="2551365B" w:rsidR="00A107B9" w:rsidRDefault="00140976" w:rsidP="00140976">
    <w:pPr>
      <w:pStyle w:val="Pieddepage"/>
      <w:tabs>
        <w:tab w:val="clear" w:pos="4536"/>
        <w:tab w:val="clear" w:pos="9072"/>
        <w:tab w:val="center" w:pos="3710"/>
        <w:tab w:val="right" w:pos="3940"/>
      </w:tabs>
      <w:ind w:right="360"/>
      <w:jc w:val="center"/>
    </w:pPr>
    <w:r>
      <w:rPr>
        <w:rStyle w:val="Aucun"/>
      </w:rPr>
      <w:t xml:space="preserve">Page </w:t>
    </w:r>
    <w:r w:rsidR="00F231F5">
      <w:rPr>
        <w:rStyle w:val="Aucun"/>
      </w:rPr>
      <w:fldChar w:fldCharType="begin"/>
    </w:r>
    <w:r w:rsidR="00102AAF">
      <w:rPr>
        <w:rStyle w:val="Aucun"/>
      </w:rPr>
      <w:instrText xml:space="preserve"> PAGE </w:instrText>
    </w:r>
    <w:r w:rsidR="00F231F5">
      <w:rPr>
        <w:rStyle w:val="Aucun"/>
      </w:rPr>
      <w:fldChar w:fldCharType="separate"/>
    </w:r>
    <w:r w:rsidR="00B650E5">
      <w:rPr>
        <w:rStyle w:val="Aucun"/>
        <w:noProof/>
      </w:rPr>
      <w:t>1</w:t>
    </w:r>
    <w:r w:rsidR="00F231F5">
      <w:rPr>
        <w:rStyle w:val="Aucun"/>
      </w:rPr>
      <w:fldChar w:fldCharType="end"/>
    </w:r>
    <w:r>
      <w:rPr>
        <w:rStyle w:val="Aucun"/>
      </w:rPr>
      <w:t xml:space="preserve"> sur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E432" w14:textId="3AE4B4BC" w:rsidR="003303C4" w:rsidRDefault="003303C4" w:rsidP="003303C4">
    <w:pPr>
      <w:pStyle w:val="Pieddepage"/>
      <w:tabs>
        <w:tab w:val="clear" w:pos="4536"/>
        <w:tab w:val="clear" w:pos="9072"/>
        <w:tab w:val="center" w:pos="3710"/>
        <w:tab w:val="right" w:pos="3940"/>
      </w:tabs>
      <w:ind w:right="360"/>
      <w:jc w:val="center"/>
    </w:pPr>
    <w:r>
      <w:rPr>
        <w:rStyle w:val="Aucun"/>
      </w:rPr>
      <w:t xml:space="preserve">Page </w:t>
    </w: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B650E5">
      <w:rPr>
        <w:rStyle w:val="Aucun"/>
        <w:noProof/>
      </w:rPr>
      <w:t>3</w:t>
    </w:r>
    <w:r>
      <w:rPr>
        <w:rStyle w:val="Aucun"/>
      </w:rPr>
      <w:fldChar w:fldCharType="end"/>
    </w:r>
    <w:r>
      <w:rPr>
        <w:rStyle w:val="Aucun"/>
      </w:rPr>
      <w:t xml:space="preserve"> sur </w:t>
    </w:r>
  </w:p>
  <w:p w14:paraId="5796DBA4" w14:textId="5BE154B3" w:rsidR="00140976" w:rsidRPr="003303C4" w:rsidRDefault="00140976" w:rsidP="003303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8CCD" w14:textId="77777777" w:rsidR="00CD068E" w:rsidRDefault="00CD068E" w:rsidP="00A107B9">
      <w:r>
        <w:separator/>
      </w:r>
    </w:p>
  </w:footnote>
  <w:footnote w:type="continuationSeparator" w:id="0">
    <w:p w14:paraId="29D5664E" w14:textId="77777777" w:rsidR="00CD068E" w:rsidRDefault="00CD068E" w:rsidP="00A1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7226" w14:textId="77777777" w:rsidR="00A107B9" w:rsidRDefault="00A107B9">
    <w:pPr>
      <w:pStyle w:val="En-tte"/>
    </w:pPr>
  </w:p>
  <w:p w14:paraId="13FF156B" w14:textId="77777777" w:rsidR="00A107B9" w:rsidRDefault="00A107B9">
    <w:pPr>
      <w:pStyle w:val="En-tte"/>
    </w:pPr>
  </w:p>
  <w:p w14:paraId="3BE555DB" w14:textId="77777777" w:rsidR="00A107B9" w:rsidRDefault="00102AAF">
    <w:pPr>
      <w:pStyle w:val="En-tte"/>
      <w:tabs>
        <w:tab w:val="left" w:pos="938"/>
      </w:tabs>
    </w:pPr>
    <w:r>
      <w:rPr>
        <w:rStyle w:val="Aucu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B0C1" w14:textId="77777777" w:rsidR="00A107B9" w:rsidRDefault="00A107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BDA"/>
    <w:multiLevelType w:val="hybridMultilevel"/>
    <w:tmpl w:val="4A82E9E6"/>
    <w:styleLink w:val="Style1import"/>
    <w:lvl w:ilvl="0" w:tplc="BEF0A07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F0B04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72E6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3EE41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2AAC76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6BD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86E63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4037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0627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595EF4"/>
    <w:multiLevelType w:val="hybridMultilevel"/>
    <w:tmpl w:val="5E2083AE"/>
    <w:lvl w:ilvl="0" w:tplc="040C000B">
      <w:start w:val="1"/>
      <w:numFmt w:val="bullet"/>
      <w:lvlText w:val=""/>
      <w:lvlJc w:val="left"/>
      <w:pPr>
        <w:tabs>
          <w:tab w:val="num" w:pos="-916"/>
        </w:tabs>
        <w:ind w:left="-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11603EF2"/>
    <w:multiLevelType w:val="hybridMultilevel"/>
    <w:tmpl w:val="75246FD4"/>
    <w:lvl w:ilvl="0" w:tplc="EB968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3C71"/>
    <w:multiLevelType w:val="hybridMultilevel"/>
    <w:tmpl w:val="0DBE74BE"/>
    <w:lvl w:ilvl="0" w:tplc="3EB64B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A684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C658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E6D5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1EEB7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BEDE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28F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3414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92F7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180FB5"/>
    <w:multiLevelType w:val="hybridMultilevel"/>
    <w:tmpl w:val="A322B750"/>
    <w:lvl w:ilvl="0" w:tplc="E802350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94C9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981A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0752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0C714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D4E23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F46F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2AB0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0652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BA4376"/>
    <w:multiLevelType w:val="hybridMultilevel"/>
    <w:tmpl w:val="4A82E9E6"/>
    <w:numStyleLink w:val="Style1import"/>
  </w:abstractNum>
  <w:abstractNum w:abstractNumId="6" w15:restartNumberingAfterBreak="0">
    <w:nsid w:val="41BE47D6"/>
    <w:multiLevelType w:val="hybridMultilevel"/>
    <w:tmpl w:val="CBFADF56"/>
    <w:numStyleLink w:val="Style2import"/>
  </w:abstractNum>
  <w:abstractNum w:abstractNumId="7" w15:restartNumberingAfterBreak="0">
    <w:nsid w:val="577149D6"/>
    <w:multiLevelType w:val="hybridMultilevel"/>
    <w:tmpl w:val="CBFADF56"/>
    <w:styleLink w:val="Style2import"/>
    <w:lvl w:ilvl="0" w:tplc="8722BF9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EFCE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5825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76743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CC68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7E07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44B49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FE50C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C417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0B25DEA"/>
    <w:multiLevelType w:val="hybridMultilevel"/>
    <w:tmpl w:val="6B6A5A50"/>
    <w:lvl w:ilvl="0" w:tplc="F16C7E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B5B19"/>
    <w:multiLevelType w:val="hybridMultilevel"/>
    <w:tmpl w:val="50FEA6E8"/>
    <w:lvl w:ilvl="0" w:tplc="A2FE8AF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FE6E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B6B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121C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70097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58D6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4D70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1EA8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D4608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 w:tplc="424A8710">
        <w:start w:val="1"/>
        <w:numFmt w:val="bullet"/>
        <w:lvlText w:val="▪"/>
        <w:lvlJc w:val="left"/>
        <w:pPr>
          <w:ind w:left="79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682FAE">
        <w:start w:val="1"/>
        <w:numFmt w:val="bullet"/>
        <w:lvlText w:val="o"/>
        <w:lvlJc w:val="left"/>
        <w:pPr>
          <w:tabs>
            <w:tab w:val="left" w:pos="792"/>
          </w:tabs>
          <w:ind w:left="1416" w:hanging="26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247EC6">
        <w:start w:val="1"/>
        <w:numFmt w:val="bullet"/>
        <w:lvlText w:val="▪"/>
        <w:lvlJc w:val="left"/>
        <w:pPr>
          <w:tabs>
            <w:tab w:val="left" w:pos="792"/>
          </w:tabs>
          <w:ind w:left="2124" w:hanging="2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A4A5D8">
        <w:start w:val="1"/>
        <w:numFmt w:val="bullet"/>
        <w:lvlText w:val="•"/>
        <w:lvlJc w:val="left"/>
        <w:pPr>
          <w:tabs>
            <w:tab w:val="left" w:pos="792"/>
          </w:tabs>
          <w:ind w:left="2832" w:hanging="2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D26C60">
        <w:start w:val="1"/>
        <w:numFmt w:val="bullet"/>
        <w:lvlText w:val="o"/>
        <w:lvlJc w:val="left"/>
        <w:pPr>
          <w:tabs>
            <w:tab w:val="left" w:pos="792"/>
          </w:tabs>
          <w:ind w:left="3540" w:hanging="22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CAD43A">
        <w:start w:val="1"/>
        <w:numFmt w:val="bullet"/>
        <w:lvlText w:val="▪"/>
        <w:lvlJc w:val="left"/>
        <w:pPr>
          <w:tabs>
            <w:tab w:val="left" w:pos="792"/>
          </w:tabs>
          <w:ind w:left="4248" w:hanging="2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121076">
        <w:start w:val="1"/>
        <w:numFmt w:val="bullet"/>
        <w:lvlText w:val="•"/>
        <w:lvlJc w:val="left"/>
        <w:pPr>
          <w:tabs>
            <w:tab w:val="left" w:pos="792"/>
          </w:tabs>
          <w:ind w:left="4956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D8E092">
        <w:start w:val="1"/>
        <w:numFmt w:val="bullet"/>
        <w:suff w:val="nothing"/>
        <w:lvlText w:val="o"/>
        <w:lvlJc w:val="left"/>
        <w:pPr>
          <w:tabs>
            <w:tab w:val="left" w:pos="792"/>
          </w:tabs>
          <w:ind w:left="5664" w:hanging="192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AF116">
        <w:start w:val="1"/>
        <w:numFmt w:val="bullet"/>
        <w:lvlText w:val="▪"/>
        <w:lvlJc w:val="left"/>
        <w:pPr>
          <w:tabs>
            <w:tab w:val="left" w:pos="792"/>
          </w:tabs>
          <w:ind w:left="6372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lvl w:ilvl="0" w:tplc="424A8710">
        <w:start w:val="1"/>
        <w:numFmt w:val="bullet"/>
        <w:lvlText w:val="▪"/>
        <w:lvlJc w:val="left"/>
        <w:pPr>
          <w:tabs>
            <w:tab w:val="num" w:pos="825"/>
          </w:tabs>
          <w:ind w:left="1413" w:hanging="9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682FAE">
        <w:start w:val="1"/>
        <w:numFmt w:val="bullet"/>
        <w:lvlText w:val="o"/>
        <w:lvlJc w:val="left"/>
        <w:pPr>
          <w:tabs>
            <w:tab w:val="left" w:pos="792"/>
            <w:tab w:val="num" w:pos="1440"/>
          </w:tabs>
          <w:ind w:left="2028" w:hanging="87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3247EC6">
        <w:start w:val="1"/>
        <w:numFmt w:val="bullet"/>
        <w:lvlText w:val="▪"/>
        <w:lvlJc w:val="left"/>
        <w:pPr>
          <w:tabs>
            <w:tab w:val="left" w:pos="792"/>
            <w:tab w:val="num" w:pos="2147"/>
          </w:tabs>
          <w:ind w:left="2735" w:hanging="8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0A4A5D8">
        <w:start w:val="1"/>
        <w:numFmt w:val="bullet"/>
        <w:lvlText w:val="•"/>
        <w:lvlJc w:val="left"/>
        <w:pPr>
          <w:tabs>
            <w:tab w:val="left" w:pos="792"/>
            <w:tab w:val="num" w:pos="2854"/>
          </w:tabs>
          <w:ind w:left="3442" w:hanging="8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2D26C60">
        <w:start w:val="1"/>
        <w:numFmt w:val="bullet"/>
        <w:lvlText w:val="o"/>
        <w:lvlJc w:val="left"/>
        <w:pPr>
          <w:tabs>
            <w:tab w:val="left" w:pos="792"/>
            <w:tab w:val="num" w:pos="3561"/>
          </w:tabs>
          <w:ind w:left="4149" w:hanging="83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DCAD43A">
        <w:start w:val="1"/>
        <w:numFmt w:val="bullet"/>
        <w:lvlText w:val="▪"/>
        <w:lvlJc w:val="left"/>
        <w:pPr>
          <w:tabs>
            <w:tab w:val="left" w:pos="792"/>
            <w:tab w:val="num" w:pos="4268"/>
          </w:tabs>
          <w:ind w:left="4856" w:hanging="8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121076">
        <w:start w:val="1"/>
        <w:numFmt w:val="bullet"/>
        <w:lvlText w:val="•"/>
        <w:lvlJc w:val="left"/>
        <w:pPr>
          <w:tabs>
            <w:tab w:val="left" w:pos="792"/>
            <w:tab w:val="num" w:pos="4975"/>
          </w:tabs>
          <w:ind w:left="5563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D8E092">
        <w:start w:val="1"/>
        <w:numFmt w:val="bullet"/>
        <w:suff w:val="nothing"/>
        <w:lvlText w:val="o"/>
        <w:lvlJc w:val="left"/>
        <w:pPr>
          <w:tabs>
            <w:tab w:val="left" w:pos="792"/>
          </w:tabs>
          <w:ind w:left="6269" w:hanging="79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24AF116">
        <w:start w:val="1"/>
        <w:numFmt w:val="bullet"/>
        <w:lvlText w:val="▪"/>
        <w:lvlJc w:val="left"/>
        <w:pPr>
          <w:tabs>
            <w:tab w:val="left" w:pos="792"/>
            <w:tab w:val="num" w:pos="6388"/>
          </w:tabs>
          <w:ind w:left="6976" w:hanging="7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4"/>
    <w:lvlOverride w:ilvl="0">
      <w:lvl w:ilvl="0" w:tplc="E802350A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94C948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81AD8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70752C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0C7142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4E23A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F46F88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E2AB06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06525E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E802350A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94C948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81AD8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70752C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0C7142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4E23A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F46F88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E2AB06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06525E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3"/>
    <w:lvlOverride w:ilvl="0">
      <w:lvl w:ilvl="0" w:tplc="3EB64B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A684F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C6581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E6D54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1EEB7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BEDE0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328F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34148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2F74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 w:tplc="3EB64B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A684F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C6581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E6D54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1EEB7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BEDE0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328F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34148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2F74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9"/>
    <w:lvlOverride w:ilvl="0">
      <w:lvl w:ilvl="0" w:tplc="A2FE8AFE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FE6EBE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6B262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121C36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00978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58D672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4D700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1EA8CE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46080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  <w:lvlOverride w:ilvl="0">
      <w:lvl w:ilvl="0" w:tplc="A2FE8AF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FE6EBE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6B26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121C3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009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58D67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4D70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1EA8C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4608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6"/>
  </w:num>
  <w:num w:numId="16">
    <w:abstractNumId w:val="6"/>
    <w:lvlOverride w:ilvl="0">
      <w:lvl w:ilvl="0" w:tplc="A1941214">
        <w:start w:val="1"/>
        <w:numFmt w:val="bullet"/>
        <w:lvlText w:val="➢"/>
        <w:lvlJc w:val="left"/>
        <w:pPr>
          <w:tabs>
            <w:tab w:val="num" w:pos="696"/>
            <w:tab w:val="left" w:pos="709"/>
          </w:tabs>
          <w:ind w:left="838" w:hanging="2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10305DEA">
        <w:start w:val="1"/>
        <w:numFmt w:val="bullet"/>
        <w:lvlText w:val="o"/>
        <w:lvlJc w:val="left"/>
        <w:pPr>
          <w:tabs>
            <w:tab w:val="left" w:pos="709"/>
            <w:tab w:val="num" w:pos="1420"/>
          </w:tabs>
          <w:ind w:left="156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60A61EC">
        <w:start w:val="1"/>
        <w:numFmt w:val="bullet"/>
        <w:lvlText w:val="▪"/>
        <w:lvlJc w:val="left"/>
        <w:pPr>
          <w:tabs>
            <w:tab w:val="left" w:pos="709"/>
            <w:tab w:val="num" w:pos="2140"/>
          </w:tabs>
          <w:ind w:left="228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DB07ADC">
        <w:start w:val="1"/>
        <w:numFmt w:val="bullet"/>
        <w:lvlText w:val="•"/>
        <w:lvlJc w:val="left"/>
        <w:pPr>
          <w:tabs>
            <w:tab w:val="left" w:pos="709"/>
            <w:tab w:val="num" w:pos="2860"/>
          </w:tabs>
          <w:ind w:left="300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B79A2550">
        <w:start w:val="1"/>
        <w:numFmt w:val="bullet"/>
        <w:lvlText w:val="o"/>
        <w:lvlJc w:val="left"/>
        <w:pPr>
          <w:tabs>
            <w:tab w:val="left" w:pos="709"/>
            <w:tab w:val="num" w:pos="3580"/>
          </w:tabs>
          <w:ind w:left="372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BE5EA37E">
        <w:start w:val="1"/>
        <w:numFmt w:val="bullet"/>
        <w:lvlText w:val="▪"/>
        <w:lvlJc w:val="left"/>
        <w:pPr>
          <w:tabs>
            <w:tab w:val="left" w:pos="709"/>
            <w:tab w:val="num" w:pos="4300"/>
          </w:tabs>
          <w:ind w:left="444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A8C65A6E">
        <w:start w:val="1"/>
        <w:numFmt w:val="bullet"/>
        <w:lvlText w:val="•"/>
        <w:lvlJc w:val="left"/>
        <w:pPr>
          <w:tabs>
            <w:tab w:val="left" w:pos="709"/>
            <w:tab w:val="num" w:pos="5020"/>
          </w:tabs>
          <w:ind w:left="516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BEAE96A2">
        <w:start w:val="1"/>
        <w:numFmt w:val="bullet"/>
        <w:lvlText w:val="o"/>
        <w:lvlJc w:val="left"/>
        <w:pPr>
          <w:tabs>
            <w:tab w:val="left" w:pos="709"/>
            <w:tab w:val="num" w:pos="5740"/>
          </w:tabs>
          <w:ind w:left="588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C8E7320">
        <w:start w:val="1"/>
        <w:numFmt w:val="bullet"/>
        <w:lvlText w:val="▪"/>
        <w:lvlJc w:val="left"/>
        <w:pPr>
          <w:tabs>
            <w:tab w:val="left" w:pos="709"/>
            <w:tab w:val="num" w:pos="6460"/>
          </w:tabs>
          <w:ind w:left="660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B9"/>
    <w:rsid w:val="000553C3"/>
    <w:rsid w:val="00056039"/>
    <w:rsid w:val="000726E8"/>
    <w:rsid w:val="00090712"/>
    <w:rsid w:val="0009380F"/>
    <w:rsid w:val="000B7906"/>
    <w:rsid w:val="00102AAF"/>
    <w:rsid w:val="00122FDB"/>
    <w:rsid w:val="0013595C"/>
    <w:rsid w:val="00140976"/>
    <w:rsid w:val="0016637D"/>
    <w:rsid w:val="00194CDE"/>
    <w:rsid w:val="001F24F8"/>
    <w:rsid w:val="002024BE"/>
    <w:rsid w:val="00246AC4"/>
    <w:rsid w:val="00263A12"/>
    <w:rsid w:val="002972F2"/>
    <w:rsid w:val="002D604A"/>
    <w:rsid w:val="0030294C"/>
    <w:rsid w:val="003303C4"/>
    <w:rsid w:val="0034460D"/>
    <w:rsid w:val="00357CF2"/>
    <w:rsid w:val="00391B91"/>
    <w:rsid w:val="003C2B1E"/>
    <w:rsid w:val="00436D76"/>
    <w:rsid w:val="00440776"/>
    <w:rsid w:val="004568EC"/>
    <w:rsid w:val="00461169"/>
    <w:rsid w:val="004C2B79"/>
    <w:rsid w:val="00553AA4"/>
    <w:rsid w:val="005544CF"/>
    <w:rsid w:val="005B140C"/>
    <w:rsid w:val="005D1CC7"/>
    <w:rsid w:val="005D3C3D"/>
    <w:rsid w:val="00600263"/>
    <w:rsid w:val="00647D61"/>
    <w:rsid w:val="006A1536"/>
    <w:rsid w:val="006C07DA"/>
    <w:rsid w:val="00714967"/>
    <w:rsid w:val="00720DCD"/>
    <w:rsid w:val="007B0D47"/>
    <w:rsid w:val="007F3775"/>
    <w:rsid w:val="007F6000"/>
    <w:rsid w:val="008337CC"/>
    <w:rsid w:val="00854C78"/>
    <w:rsid w:val="0086083D"/>
    <w:rsid w:val="00875F87"/>
    <w:rsid w:val="0088037C"/>
    <w:rsid w:val="008875BF"/>
    <w:rsid w:val="008A5A78"/>
    <w:rsid w:val="008B4C71"/>
    <w:rsid w:val="008C5A59"/>
    <w:rsid w:val="008D3869"/>
    <w:rsid w:val="00907F00"/>
    <w:rsid w:val="009378BD"/>
    <w:rsid w:val="009526EC"/>
    <w:rsid w:val="009D094E"/>
    <w:rsid w:val="009D1C4C"/>
    <w:rsid w:val="009D66B9"/>
    <w:rsid w:val="009E4AEA"/>
    <w:rsid w:val="009F469A"/>
    <w:rsid w:val="00A107B9"/>
    <w:rsid w:val="00A51CD1"/>
    <w:rsid w:val="00A74606"/>
    <w:rsid w:val="00AB565E"/>
    <w:rsid w:val="00AE0A7B"/>
    <w:rsid w:val="00B32CD3"/>
    <w:rsid w:val="00B56055"/>
    <w:rsid w:val="00B650E5"/>
    <w:rsid w:val="00B72D9B"/>
    <w:rsid w:val="00BE3C6C"/>
    <w:rsid w:val="00C227CE"/>
    <w:rsid w:val="00C24E1D"/>
    <w:rsid w:val="00C314F6"/>
    <w:rsid w:val="00C4760D"/>
    <w:rsid w:val="00C652FC"/>
    <w:rsid w:val="00C90A3C"/>
    <w:rsid w:val="00CD068E"/>
    <w:rsid w:val="00CF32B4"/>
    <w:rsid w:val="00D05FF5"/>
    <w:rsid w:val="00D25F70"/>
    <w:rsid w:val="00D76BBF"/>
    <w:rsid w:val="00D9608C"/>
    <w:rsid w:val="00DA5D8D"/>
    <w:rsid w:val="00DB4F79"/>
    <w:rsid w:val="00DB5436"/>
    <w:rsid w:val="00DB63F5"/>
    <w:rsid w:val="00DB7392"/>
    <w:rsid w:val="00E0518D"/>
    <w:rsid w:val="00E12F1F"/>
    <w:rsid w:val="00E66662"/>
    <w:rsid w:val="00E8252C"/>
    <w:rsid w:val="00EB05D6"/>
    <w:rsid w:val="00EB715A"/>
    <w:rsid w:val="00ED4889"/>
    <w:rsid w:val="00F01594"/>
    <w:rsid w:val="00F07227"/>
    <w:rsid w:val="00F14221"/>
    <w:rsid w:val="00F231F5"/>
    <w:rsid w:val="00F71028"/>
    <w:rsid w:val="00F94B69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16CC"/>
  <w15:docId w15:val="{5A0CB33B-BE86-4335-9A6F-F5EE4B8E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07B9"/>
    <w:rPr>
      <w:rFonts w:eastAsia="Times New Roman"/>
      <w:color w:val="000000"/>
      <w:sz w:val="24"/>
      <w:szCs w:val="24"/>
      <w:u w:color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875F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107B9"/>
    <w:rPr>
      <w:u w:val="single"/>
    </w:rPr>
  </w:style>
  <w:style w:type="table" w:customStyle="1" w:styleId="TableNormal">
    <w:name w:val="Table Normal"/>
    <w:rsid w:val="00A10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107B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Pieddepage">
    <w:name w:val="footer"/>
    <w:rsid w:val="00A107B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  <w:rsid w:val="00A107B9"/>
    <w:rPr>
      <w:lang w:val="fr-FR"/>
    </w:rPr>
  </w:style>
  <w:style w:type="numbering" w:customStyle="1" w:styleId="Style1import">
    <w:name w:val="Style 1 importé"/>
    <w:rsid w:val="00A107B9"/>
    <w:pPr>
      <w:numPr>
        <w:numId w:val="1"/>
      </w:numPr>
    </w:pPr>
  </w:style>
  <w:style w:type="paragraph" w:customStyle="1" w:styleId="Grilleclaire-Accent31">
    <w:name w:val="Grille claire - Accent 31"/>
    <w:rsid w:val="00A107B9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centr">
    <w:name w:val="Block Text"/>
    <w:rsid w:val="00A107B9"/>
    <w:pPr>
      <w:tabs>
        <w:tab w:val="left" w:pos="2340"/>
        <w:tab w:val="left" w:pos="2880"/>
        <w:tab w:val="left" w:leader="dot" w:pos="8820"/>
      </w:tabs>
      <w:ind w:left="360"/>
      <w:jc w:val="both"/>
    </w:pPr>
    <w:rPr>
      <w:rFonts w:ascii="Cambria" w:eastAsia="Cambria" w:hAnsi="Cambria" w:cs="Cambria"/>
      <w:b/>
      <w:bCs/>
      <w:color w:val="000000"/>
      <w:u w:color="000000"/>
    </w:rPr>
  </w:style>
  <w:style w:type="paragraph" w:customStyle="1" w:styleId="Pardfaut">
    <w:name w:val="Par défaut"/>
    <w:rsid w:val="00A107B9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yle2import">
    <w:name w:val="Style 2 importé"/>
    <w:rsid w:val="00A107B9"/>
    <w:pPr>
      <w:numPr>
        <w:numId w:val="14"/>
      </w:numPr>
    </w:pPr>
  </w:style>
  <w:style w:type="character" w:customStyle="1" w:styleId="Hyperlink0">
    <w:name w:val="Hyperlink.0"/>
    <w:basedOn w:val="Aucun"/>
    <w:rsid w:val="00A107B9"/>
    <w:rPr>
      <w:color w:val="011892"/>
      <w:u w:val="single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8803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6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Titre">
    <w:name w:val="Title"/>
    <w:basedOn w:val="Normal"/>
    <w:next w:val="Normal"/>
    <w:link w:val="TitreCar"/>
    <w:uiPriority w:val="10"/>
    <w:qFormat/>
    <w:rsid w:val="00875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75F87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Sansinterligne">
    <w:name w:val="No Spacing"/>
    <w:uiPriority w:val="1"/>
    <w:qFormat/>
    <w:rsid w:val="00875F87"/>
    <w:rPr>
      <w:rFonts w:eastAsia="Times New Roman"/>
      <w:color w:val="000000"/>
      <w:sz w:val="24"/>
      <w:szCs w:val="24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875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79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1658">
              <w:marLeft w:val="0"/>
              <w:marRight w:val="0"/>
              <w:marTop w:val="525"/>
              <w:marBottom w:val="345"/>
              <w:divBdr>
                <w:top w:val="single" w:sz="6" w:space="2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 CGT 3</dc:creator>
  <cp:lastModifiedBy>jnicolas5@ad.in.ac-poitiers.fr</cp:lastModifiedBy>
  <cp:revision>5</cp:revision>
  <dcterms:created xsi:type="dcterms:W3CDTF">2023-09-04T10:20:00Z</dcterms:created>
  <dcterms:modified xsi:type="dcterms:W3CDTF">2026-07-03T08:17:00Z</dcterms:modified>
</cp:coreProperties>
</file>